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0" w:rsidRPr="00CB0927" w:rsidRDefault="00C44240" w:rsidP="003017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Activity, Event and Workshop Mapping</w:t>
      </w:r>
    </w:p>
    <w:p w:rsidR="005B565C" w:rsidRDefault="00301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 __________________________________</w:t>
      </w:r>
    </w:p>
    <w:p w:rsidR="00B2490C" w:rsidRDefault="00C44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Activity/Event/Workshop </w:t>
      </w:r>
      <w:r w:rsidR="00B2490C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>Term Offered __________________</w:t>
      </w:r>
    </w:p>
    <w:p w:rsidR="00B2490C" w:rsidRDefault="00C44240">
      <w:r>
        <w:rPr>
          <w:rFonts w:ascii="Times New Roman" w:hAnsi="Times New Roman" w:cs="Times New Roman"/>
          <w:b/>
        </w:rPr>
        <w:t xml:space="preserve">Presenter </w:t>
      </w:r>
      <w:r w:rsidR="00B2490C">
        <w:rPr>
          <w:rFonts w:ascii="Times New Roman" w:hAnsi="Times New Roman" w:cs="Times New Roman"/>
          <w:b/>
        </w:rPr>
        <w:t>___________________________________</w:t>
      </w:r>
      <w:r w:rsidR="00B2490C"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ab/>
      </w:r>
      <w:r w:rsidR="00B2490C">
        <w:rPr>
          <w:rFonts w:ascii="Times New Roman" w:hAnsi="Times New Roman" w:cs="Times New Roman"/>
          <w:b/>
        </w:rPr>
        <w:tab/>
      </w:r>
      <w:proofErr w:type="gramStart"/>
      <w:r w:rsidR="00B2490C">
        <w:rPr>
          <w:rFonts w:ascii="Times New Roman" w:hAnsi="Times New Roman" w:cs="Times New Roman"/>
          <w:b/>
        </w:rPr>
        <w:t>Required</w:t>
      </w:r>
      <w:proofErr w:type="gramEnd"/>
      <w:r w:rsidR="00B2490C">
        <w:rPr>
          <w:rFonts w:ascii="Times New Roman" w:hAnsi="Times New Roman" w:cs="Times New Roman"/>
          <w:b/>
        </w:rPr>
        <w:t xml:space="preserve"> or Elective (Circle one)</w:t>
      </w:r>
    </w:p>
    <w:p w:rsidR="00B2490C" w:rsidRDefault="00B2490C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  <w:gridCol w:w="3420"/>
        <w:gridCol w:w="3708"/>
      </w:tblGrid>
      <w:tr w:rsidR="00B2490C" w:rsidTr="005B565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90C" w:rsidTr="005B565C">
        <w:tc>
          <w:tcPr>
            <w:tcW w:w="28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DSLP-Drexel Student Learning Priori</w:t>
            </w:r>
            <w:r>
              <w:rPr>
                <w:rFonts w:ascii="Times New Roman" w:hAnsi="Times New Roman" w:cs="Times New Roman"/>
                <w:b/>
              </w:rPr>
              <w:t>ty</w:t>
            </w:r>
          </w:p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B2490C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CB0927" w:rsidRPr="00C851C7" w:rsidRDefault="00CB0927" w:rsidP="00C44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90C" w:rsidRPr="00C851C7" w:rsidRDefault="007A6BEE" w:rsidP="00B249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Activity, Event, Workshop Outcomes</w:t>
            </w:r>
          </w:p>
        </w:tc>
      </w:tr>
      <w:tr w:rsidR="00B2490C" w:rsidTr="005B565C">
        <w:tc>
          <w:tcPr>
            <w:tcW w:w="2808" w:type="dxa"/>
            <w:tcBorders>
              <w:top w:val="single" w:sz="24" w:space="0" w:color="auto"/>
            </w:tcBorders>
          </w:tcPr>
          <w:p w:rsidR="00B2490C" w:rsidRDefault="00B2490C" w:rsidP="00CC0FD2"/>
        </w:tc>
        <w:tc>
          <w:tcPr>
            <w:tcW w:w="3240" w:type="dxa"/>
            <w:tcBorders>
              <w:top w:val="single" w:sz="24" w:space="0" w:color="auto"/>
            </w:tcBorders>
          </w:tcPr>
          <w:p w:rsidR="00CB0927" w:rsidRDefault="00CB0927" w:rsidP="00B2490C"/>
        </w:tc>
        <w:tc>
          <w:tcPr>
            <w:tcW w:w="3420" w:type="dxa"/>
            <w:tcBorders>
              <w:top w:val="single" w:sz="24" w:space="0" w:color="auto"/>
            </w:tcBorders>
          </w:tcPr>
          <w:p w:rsidR="00B2490C" w:rsidRDefault="00B2490C" w:rsidP="00CB0927"/>
        </w:tc>
        <w:tc>
          <w:tcPr>
            <w:tcW w:w="3708" w:type="dxa"/>
            <w:tcBorders>
              <w:top w:val="single" w:sz="24" w:space="0" w:color="auto"/>
            </w:tcBorders>
          </w:tcPr>
          <w:p w:rsidR="00CB0927" w:rsidRDefault="00CB0927" w:rsidP="00B2490C"/>
          <w:p w:rsidR="00CC0FD2" w:rsidRDefault="00CC0FD2" w:rsidP="00B2490C"/>
          <w:p w:rsidR="00CC0FD2" w:rsidRDefault="00CC0FD2" w:rsidP="00B2490C"/>
          <w:p w:rsidR="00CC0FD2" w:rsidRDefault="00CC0FD2" w:rsidP="00B2490C"/>
          <w:p w:rsidR="00CC0FD2" w:rsidRDefault="00CC0FD2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  <w:tr w:rsidR="00B2490C" w:rsidTr="005B565C">
        <w:tc>
          <w:tcPr>
            <w:tcW w:w="2808" w:type="dxa"/>
          </w:tcPr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  <w:p w:rsidR="00B2490C" w:rsidRDefault="00B2490C" w:rsidP="00B2490C"/>
        </w:tc>
        <w:tc>
          <w:tcPr>
            <w:tcW w:w="3240" w:type="dxa"/>
          </w:tcPr>
          <w:p w:rsidR="00B2490C" w:rsidRDefault="00B2490C" w:rsidP="00B2490C"/>
        </w:tc>
        <w:tc>
          <w:tcPr>
            <w:tcW w:w="3420" w:type="dxa"/>
          </w:tcPr>
          <w:p w:rsidR="00B2490C" w:rsidRDefault="00B2490C" w:rsidP="00B2490C">
            <w:pPr>
              <w:jc w:val="center"/>
            </w:pPr>
          </w:p>
        </w:tc>
        <w:tc>
          <w:tcPr>
            <w:tcW w:w="3708" w:type="dxa"/>
          </w:tcPr>
          <w:p w:rsidR="00B2490C" w:rsidRDefault="00B2490C" w:rsidP="00B2490C"/>
        </w:tc>
      </w:tr>
    </w:tbl>
    <w:p w:rsidR="00B2490C" w:rsidRDefault="00B2490C"/>
    <w:p w:rsidR="00CB0927" w:rsidRPr="00CB0927" w:rsidRDefault="00C44240" w:rsidP="00C4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Activity, Event and Workshop Mapping </w:t>
      </w:r>
      <w:r w:rsidR="00CB0927">
        <w:rPr>
          <w:b/>
          <w:sz w:val="32"/>
          <w:szCs w:val="32"/>
        </w:rPr>
        <w:t>(Continuation)</w:t>
      </w:r>
    </w:p>
    <w:p w:rsidR="00CB0927" w:rsidRDefault="00C44240" w:rsidP="00CB0927">
      <w: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  <w:gridCol w:w="3420"/>
        <w:gridCol w:w="3708"/>
      </w:tblGrid>
      <w:tr w:rsidR="00CB0927" w:rsidTr="00301780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0927" w:rsidTr="00301780">
        <w:tc>
          <w:tcPr>
            <w:tcW w:w="28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DSLP-Drexel Student Learning Priori</w:t>
            </w:r>
            <w:r>
              <w:rPr>
                <w:rFonts w:ascii="Times New Roman" w:hAnsi="Times New Roman" w:cs="Times New Roman"/>
                <w:b/>
              </w:rPr>
              <w:t>ty</w:t>
            </w:r>
          </w:p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CB0927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C7">
              <w:rPr>
                <w:rFonts w:ascii="Times New Roman" w:hAnsi="Times New Roman" w:cs="Times New Roman"/>
                <w:b/>
              </w:rPr>
              <w:t>Program Outcomes</w:t>
            </w:r>
          </w:p>
          <w:p w:rsidR="00CB0927" w:rsidRPr="00C851C7" w:rsidRDefault="00CB0927" w:rsidP="007A6B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0927" w:rsidRPr="00C851C7" w:rsidRDefault="007A6BEE" w:rsidP="00301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Activity, Event, Workshop Outcomes</w:t>
            </w:r>
            <w:bookmarkStart w:id="0" w:name="_GoBack"/>
            <w:bookmarkEnd w:id="0"/>
          </w:p>
        </w:tc>
      </w:tr>
      <w:tr w:rsidR="00CB0927" w:rsidTr="00301780">
        <w:tc>
          <w:tcPr>
            <w:tcW w:w="2808" w:type="dxa"/>
            <w:tcBorders>
              <w:top w:val="single" w:sz="24" w:space="0" w:color="auto"/>
            </w:tcBorders>
          </w:tcPr>
          <w:p w:rsidR="00CB0927" w:rsidRDefault="00CB0927" w:rsidP="00CC0FD2"/>
        </w:tc>
        <w:tc>
          <w:tcPr>
            <w:tcW w:w="3240" w:type="dxa"/>
            <w:tcBorders>
              <w:top w:val="single" w:sz="24" w:space="0" w:color="auto"/>
            </w:tcBorders>
          </w:tcPr>
          <w:p w:rsidR="00CB0927" w:rsidRDefault="00CB0927" w:rsidP="00301780"/>
        </w:tc>
        <w:tc>
          <w:tcPr>
            <w:tcW w:w="3420" w:type="dxa"/>
            <w:tcBorders>
              <w:top w:val="single" w:sz="24" w:space="0" w:color="auto"/>
            </w:tcBorders>
          </w:tcPr>
          <w:p w:rsidR="00CB0927" w:rsidRDefault="00CB0927" w:rsidP="00CC0FD2"/>
          <w:p w:rsidR="00CC0FD2" w:rsidRDefault="00CC0FD2" w:rsidP="00CC0FD2"/>
          <w:p w:rsidR="00CC0FD2" w:rsidRDefault="00CC0FD2" w:rsidP="00CC0FD2"/>
          <w:p w:rsidR="00CC0FD2" w:rsidRDefault="00CC0FD2" w:rsidP="00CC0FD2"/>
          <w:p w:rsidR="00CC0FD2" w:rsidRDefault="00CC0FD2" w:rsidP="00CC0FD2"/>
        </w:tc>
        <w:tc>
          <w:tcPr>
            <w:tcW w:w="3708" w:type="dxa"/>
            <w:tcBorders>
              <w:top w:val="single" w:sz="24" w:space="0" w:color="auto"/>
            </w:tcBorders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  <w:tr w:rsidR="00CB0927" w:rsidTr="00301780">
        <w:tc>
          <w:tcPr>
            <w:tcW w:w="2808" w:type="dxa"/>
          </w:tcPr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  <w:p w:rsidR="00CB0927" w:rsidRDefault="00CB0927" w:rsidP="00301780"/>
        </w:tc>
        <w:tc>
          <w:tcPr>
            <w:tcW w:w="3240" w:type="dxa"/>
          </w:tcPr>
          <w:p w:rsidR="00CB0927" w:rsidRDefault="00CB0927" w:rsidP="00301780"/>
        </w:tc>
        <w:tc>
          <w:tcPr>
            <w:tcW w:w="3420" w:type="dxa"/>
          </w:tcPr>
          <w:p w:rsidR="00CB0927" w:rsidRDefault="00CB0927" w:rsidP="00301780">
            <w:pPr>
              <w:jc w:val="center"/>
            </w:pPr>
          </w:p>
        </w:tc>
        <w:tc>
          <w:tcPr>
            <w:tcW w:w="3708" w:type="dxa"/>
          </w:tcPr>
          <w:p w:rsidR="00CB0927" w:rsidRDefault="00CB0927" w:rsidP="00301780"/>
        </w:tc>
      </w:tr>
    </w:tbl>
    <w:p w:rsidR="00CB0927" w:rsidRDefault="00CB0927" w:rsidP="00CB0927"/>
    <w:p w:rsidR="00CB0927" w:rsidRDefault="00CB0927"/>
    <w:sectPr w:rsidR="00CB0927" w:rsidSect="00B2490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>
        <w:top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40" w:rsidRDefault="00C44240" w:rsidP="00C851C7">
      <w:pPr>
        <w:spacing w:after="0" w:line="240" w:lineRule="auto"/>
      </w:pPr>
      <w:r>
        <w:separator/>
      </w:r>
    </w:p>
  </w:endnote>
  <w:endnote w:type="continuationSeparator" w:id="0">
    <w:p w:rsidR="00C44240" w:rsidRDefault="00C44240" w:rsidP="00C8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0" w:rsidRDefault="00C4424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November 7, 2014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40" w:rsidRDefault="00C44240" w:rsidP="00C851C7">
      <w:pPr>
        <w:spacing w:after="0" w:line="240" w:lineRule="auto"/>
      </w:pPr>
      <w:r>
        <w:separator/>
      </w:r>
    </w:p>
  </w:footnote>
  <w:footnote w:type="continuationSeparator" w:id="0">
    <w:p w:rsidR="00C44240" w:rsidRDefault="00C44240" w:rsidP="00C8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0" w:rsidRDefault="00C44240">
    <w:pPr>
      <w:pStyle w:val="Header"/>
    </w:pPr>
    <w:r>
      <w:t xml:space="preserve"> MAPPING-Faculty</w:t>
    </w:r>
    <w:r w:rsidR="007A6BEE">
      <w:t>/Presenter</w:t>
    </w:r>
    <w:r>
      <w:t xml:space="preserve"> Use</w:t>
    </w:r>
  </w:p>
  <w:p w:rsidR="00C44240" w:rsidRDefault="00C44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D"/>
    <w:rsid w:val="00076C1C"/>
    <w:rsid w:val="000E4BA8"/>
    <w:rsid w:val="001C6DE3"/>
    <w:rsid w:val="00301780"/>
    <w:rsid w:val="003E41C9"/>
    <w:rsid w:val="004C7E3D"/>
    <w:rsid w:val="00542924"/>
    <w:rsid w:val="005465CC"/>
    <w:rsid w:val="005B0295"/>
    <w:rsid w:val="005B565C"/>
    <w:rsid w:val="005C552E"/>
    <w:rsid w:val="00667F8E"/>
    <w:rsid w:val="00675C21"/>
    <w:rsid w:val="006F7CFB"/>
    <w:rsid w:val="00730254"/>
    <w:rsid w:val="007A6BEE"/>
    <w:rsid w:val="00942F4C"/>
    <w:rsid w:val="00952006"/>
    <w:rsid w:val="009D055D"/>
    <w:rsid w:val="009D579F"/>
    <w:rsid w:val="009E78DB"/>
    <w:rsid w:val="009F3DB6"/>
    <w:rsid w:val="00A41264"/>
    <w:rsid w:val="00A5147C"/>
    <w:rsid w:val="00A62E14"/>
    <w:rsid w:val="00A66D22"/>
    <w:rsid w:val="00A702B4"/>
    <w:rsid w:val="00B2490C"/>
    <w:rsid w:val="00B42782"/>
    <w:rsid w:val="00B440BC"/>
    <w:rsid w:val="00BB1106"/>
    <w:rsid w:val="00C1181A"/>
    <w:rsid w:val="00C14E15"/>
    <w:rsid w:val="00C44240"/>
    <w:rsid w:val="00C851C7"/>
    <w:rsid w:val="00CB0927"/>
    <w:rsid w:val="00CC0FD2"/>
    <w:rsid w:val="00EE2980"/>
    <w:rsid w:val="00F26CAB"/>
    <w:rsid w:val="00F6025E"/>
    <w:rsid w:val="00FB1FBB"/>
    <w:rsid w:val="00FD369C"/>
    <w:rsid w:val="00FE0311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C7"/>
  </w:style>
  <w:style w:type="paragraph" w:styleId="Footer">
    <w:name w:val="footer"/>
    <w:basedOn w:val="Normal"/>
    <w:link w:val="Foot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C7"/>
  </w:style>
  <w:style w:type="paragraph" w:styleId="BalloonText">
    <w:name w:val="Balloon Text"/>
    <w:basedOn w:val="Normal"/>
    <w:link w:val="BalloonTextChar"/>
    <w:uiPriority w:val="99"/>
    <w:semiHidden/>
    <w:unhideWhenUsed/>
    <w:rsid w:val="00C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C7"/>
  </w:style>
  <w:style w:type="paragraph" w:styleId="Footer">
    <w:name w:val="footer"/>
    <w:basedOn w:val="Normal"/>
    <w:link w:val="FooterChar"/>
    <w:uiPriority w:val="99"/>
    <w:unhideWhenUsed/>
    <w:rsid w:val="00C8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C7"/>
  </w:style>
  <w:style w:type="paragraph" w:styleId="BalloonText">
    <w:name w:val="Balloon Text"/>
    <w:basedOn w:val="Normal"/>
    <w:link w:val="BalloonTextChar"/>
    <w:uiPriority w:val="99"/>
    <w:semiHidden/>
    <w:unhideWhenUsed/>
    <w:rsid w:val="00C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McMillan,Sheila</dc:creator>
  <cp:keywords/>
  <dc:description/>
  <cp:lastModifiedBy>Setup</cp:lastModifiedBy>
  <cp:revision>2</cp:revision>
  <cp:lastPrinted>2014-11-07T16:57:00Z</cp:lastPrinted>
  <dcterms:created xsi:type="dcterms:W3CDTF">2014-11-08T09:57:00Z</dcterms:created>
  <dcterms:modified xsi:type="dcterms:W3CDTF">2014-11-08T09:57:00Z</dcterms:modified>
</cp:coreProperties>
</file>